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 - DECLARAÇÃO DE EXECUÇÃO DE ATIVIDADE RELACIONADA À PRESTAÇÃO DE SERVIÇOS AMBIENTAIS E FILIAÇÃO DO CATADOR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before="2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DE FILIAÇÃO DO CATADOR:_____/_____/_____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 (nome da Associação/Cooperativa), inscrita no CNPJ sob o número ____________________________, com sede no endereço_________________________________________________________________ ___________________________, neste ato representado pelo (a) Senhor (a)__________________, portador (a) do RG______________________ e do CPF ___________________, DECLARA expressamente que o Sr.(a)_______________________________, portador(a) do RG __________, do CPF______________ e de data de nascimento ______/_____/______ é catador de material reciclável, exercendo atividade relacionada à prestação de serviços ambientais, e que sua filiação a esta associação ou cooperativa criada e em pleno funcionamento há mais de 01 (um) ano, ocorreu até a data de publicação do Edital nº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06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/2024-SEMA.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_______________, ______de _______________de 2025.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_____________________________________ 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representante da associação ou cooperativa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Normal1" w:default="1">
    <w:name w:val="LO-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80" w:before="360" w:line="240" w:lineRule="auto"/>
      <w:ind w:left="0" w:right="0" w:hanging="0"/>
      <w:jc w:val="left"/>
    </w:pPr>
    <w:rPr>
      <w:rFonts w:ascii="Georgia" w:cs="Georgia" w:eastAsia="Georgia" w:hAnsi="Georgia"/>
      <w:b w:val="0"/>
      <w:i w:val="1"/>
      <w:caps w:val="0"/>
      <w:smallCaps w:val="0"/>
      <w:strike w:val="0"/>
      <w:dstrike w:val="0"/>
      <w:color w:val="666666"/>
      <w:position w:val="0"/>
      <w:sz w:val="48"/>
      <w:szCs w:val="48"/>
      <w:u w:val="none"/>
      <w:shd w:fill="auto" w:val="clear"/>
      <w:vertAlign w:val="baseline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Wz69HZwCKHnXuV+GI0nZ/7dTVQ==">CgMxLjA4AHIhMUhJVkh1b2hHd2k3cm9VelFZcWRDRWNUTFB6eW50TUw2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